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</w:pPr>
      <w:r w:rsidRPr="00DC4ACD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>«МЫ ИГРАЕМ – НЕ</w:t>
      </w:r>
      <w:r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  <w:t xml:space="preserve"> </w:t>
      </w:r>
      <w:r w:rsidRPr="00DC4ACD">
        <w:rPr>
          <w:rFonts w:ascii="Times New Roman" w:eastAsia="Times New Roman" w:hAnsi="Times New Roman" w:cs="Times New Roman"/>
          <w:color w:val="111111"/>
          <w:sz w:val="72"/>
          <w:szCs w:val="72"/>
          <w:lang w:eastAsia="ru-RU"/>
        </w:rPr>
        <w:t>СКУЧАЕМ</w:t>
      </w:r>
      <w:r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  <w:t>»</w:t>
      </w:r>
    </w:p>
    <w:p w:rsidR="00DC4ACD" w:rsidRDefault="00DC4ACD" w:rsidP="00DC4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</w:pPr>
    </w:p>
    <w:p w:rsidR="00DC4ACD" w:rsidRDefault="00DC4ACD" w:rsidP="00DC4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52"/>
          <w:szCs w:val="52"/>
          <w:lang w:eastAsia="ru-RU"/>
        </w:rPr>
      </w:pPr>
    </w:p>
    <w:p w:rsidR="00DC4ACD" w:rsidRPr="00DC4ACD" w:rsidRDefault="00DC4ACD" w:rsidP="00DC4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(спортивное развлечение в средней группе)</w:t>
      </w: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Pr="00DC4ACD" w:rsidRDefault="00DC4ACD" w:rsidP="00DC4A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Выполнила: </w:t>
      </w:r>
      <w:proofErr w:type="spellStart"/>
      <w:r w:rsidRPr="00DC4AC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Караськова</w:t>
      </w:r>
      <w:proofErr w:type="spellEnd"/>
      <w:r w:rsidRPr="00DC4AC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Г. В.</w:t>
      </w: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ACD" w:rsidRDefault="00DC4ACD" w:rsidP="00DC4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2020 г.</w:t>
      </w:r>
      <w:bookmarkStart w:id="0" w:name="_GoBack"/>
      <w:bookmarkEnd w:id="0"/>
    </w:p>
    <w:p w:rsidR="00DC4ACD" w:rsidRDefault="00DC4ACD" w:rsidP="00DC4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0B95" w:rsidRPr="006A6B53" w:rsidRDefault="00490B95" w:rsidP="00DC4A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под музыку входят в </w:t>
      </w:r>
      <w:r w:rsidRPr="006A6B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спортивный зал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я вас пригласила </w:t>
      </w:r>
      <w:r w:rsidRPr="006A6B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поиграть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повеселиться и посоревноваться. Вы любите </w:t>
      </w:r>
      <w:r w:rsidRPr="006A6B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1,2,3,4,5-приглашаю вас </w:t>
      </w:r>
      <w:r w:rsidRPr="006A6B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 </w:t>
      </w:r>
      <w:r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«Песня Бабок Ежик»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Влетает Баба Яга.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0B95" w:rsidRPr="006A6B53" w:rsidRDefault="00490B95" w:rsidP="00490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 ты, человеческим духом пахнет. Ой, сколько ребятишек девчонок и мальчишек. И что это вы здесь собрались делать? И почему меня в гости не пригласили?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зачем нам тебя приглашать? Мы здесь веселиться будем, </w:t>
      </w:r>
      <w:r w:rsidRPr="006A6B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играть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 только всегда всем настроение портишь.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</w:t>
      </w:r>
      <w:proofErr w:type="gramStart"/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–а</w:t>
      </w:r>
      <w:proofErr w:type="gramEnd"/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-а, да известно ли вам, что я самая веселая и самая </w:t>
      </w:r>
      <w:r w:rsidRPr="006A6B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спортивная на свете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это мы сейчас проверим. Хочешь с ребятами в соревнованиях участвовать?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 хочу. Ведь я лучшая </w:t>
      </w:r>
      <w:r w:rsidRPr="006A6B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спортсменка в нашем лесу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2241B"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но сначала отгадай загадку, что мы сейчас будем делать?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знаю, знаю</w:t>
      </w:r>
      <w:r w:rsidR="0002241B"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="0002241B"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пакости</w:t>
      </w:r>
      <w:proofErr w:type="gramEnd"/>
      <w:r w:rsidR="0002241B"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какие-нибудь делать будете! 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говорят Бабе Яге, что это</w:t>
      </w:r>
      <w:r w:rsidR="0002241B"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не так</w:t>
      </w:r>
      <w:r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02241B"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2241B" w:rsidRPr="006A6B53" w:rsidRDefault="0002241B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 загадывает загадку</w:t>
      </w:r>
      <w:r w:rsidR="006A6B53"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2241B" w:rsidRDefault="00F14D61" w:rsidP="002F1B47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6A6B53">
        <w:rPr>
          <w:rStyle w:val="c0"/>
          <w:color w:val="000000"/>
          <w:sz w:val="28"/>
          <w:szCs w:val="28"/>
        </w:rPr>
        <w:t>Болеть мне некогда, друзья,</w:t>
      </w:r>
      <w:r w:rsidRPr="006A6B53">
        <w:rPr>
          <w:color w:val="000000"/>
          <w:sz w:val="28"/>
          <w:szCs w:val="28"/>
        </w:rPr>
        <w:br/>
      </w:r>
      <w:r w:rsidRPr="006A6B53">
        <w:rPr>
          <w:rStyle w:val="c0"/>
          <w:color w:val="000000"/>
          <w:sz w:val="28"/>
          <w:szCs w:val="28"/>
        </w:rPr>
        <w:t>В футбол, хоккей играю я.</w:t>
      </w:r>
      <w:r w:rsidRPr="006A6B53">
        <w:rPr>
          <w:color w:val="000000"/>
          <w:sz w:val="28"/>
          <w:szCs w:val="28"/>
        </w:rPr>
        <w:br/>
      </w:r>
      <w:r w:rsidRPr="006A6B53">
        <w:rPr>
          <w:rStyle w:val="c0"/>
          <w:color w:val="000000"/>
          <w:sz w:val="28"/>
          <w:szCs w:val="28"/>
        </w:rPr>
        <w:t>И очень я собою горд,</w:t>
      </w:r>
      <w:r w:rsidRPr="006A6B53">
        <w:rPr>
          <w:color w:val="000000"/>
          <w:sz w:val="28"/>
          <w:szCs w:val="28"/>
        </w:rPr>
        <w:br/>
      </w:r>
      <w:r w:rsidRPr="006A6B53">
        <w:rPr>
          <w:rStyle w:val="c0"/>
          <w:color w:val="000000"/>
          <w:sz w:val="28"/>
          <w:szCs w:val="28"/>
        </w:rPr>
        <w:t>Что дарит мне здоровье… </w:t>
      </w:r>
      <w:r w:rsidRPr="006A6B53">
        <w:rPr>
          <w:rStyle w:val="c0"/>
          <w:b/>
          <w:bCs/>
          <w:color w:val="000000"/>
          <w:sz w:val="28"/>
          <w:szCs w:val="28"/>
        </w:rPr>
        <w:t>спорт</w:t>
      </w:r>
    </w:p>
    <w:p w:rsidR="0002241B" w:rsidRPr="006A6B53" w:rsidRDefault="006A6B53" w:rsidP="006A6B5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B53">
        <w:rPr>
          <w:rStyle w:val="c0"/>
          <w:bCs/>
          <w:color w:val="000000"/>
          <w:sz w:val="28"/>
          <w:szCs w:val="28"/>
        </w:rPr>
        <w:t xml:space="preserve">      </w:t>
      </w:r>
      <w:r w:rsidRPr="006A6B53">
        <w:rPr>
          <w:rStyle w:val="c0"/>
          <w:bCs/>
          <w:color w:val="000000"/>
          <w:sz w:val="28"/>
          <w:szCs w:val="28"/>
          <w:u w:val="single"/>
        </w:rPr>
        <w:t>Баба Яга:</w:t>
      </w:r>
      <w:r w:rsidRPr="006A6B53">
        <w:rPr>
          <w:rStyle w:val="c0"/>
          <w:bCs/>
          <w:color w:val="000000"/>
          <w:sz w:val="28"/>
          <w:szCs w:val="28"/>
        </w:rPr>
        <w:t xml:space="preserve"> поняла </w:t>
      </w:r>
      <w:r>
        <w:rPr>
          <w:rStyle w:val="c0"/>
          <w:bCs/>
          <w:color w:val="000000"/>
          <w:sz w:val="28"/>
          <w:szCs w:val="28"/>
        </w:rPr>
        <w:t>теперь, вы играете и спортом занимаетесь!</w:t>
      </w:r>
    </w:p>
    <w:p w:rsidR="006A6B53" w:rsidRDefault="00490B95" w:rsidP="006A6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хорошо, наша первая </w:t>
      </w:r>
      <w:r w:rsidRPr="006A6B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называется </w:t>
      </w:r>
      <w:r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«Ухо, нос живот»</w:t>
      </w:r>
      <w:r w:rsid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90B95" w:rsidRPr="006A6B53" w:rsidRDefault="00490B95" w:rsidP="006A6B5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под музыку идут по кругу.</w:t>
      </w:r>
      <w:proofErr w:type="gramEnd"/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только музыка останавливается</w:t>
      </w:r>
      <w:r w:rsid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показать ухо, нос или живот, а ведущий постоянно путает детей, показывая, что-нибудь другое).</w:t>
      </w:r>
      <w:proofErr w:type="gramEnd"/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внимание! Начнем соревнование!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сейчас встанем в две колонны, а вы, Баба Яга, не зевайте, а с нами вместе </w:t>
      </w:r>
      <w:r w:rsidRPr="006A6B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поиграйте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Эстафеты</w:t>
      </w:r>
      <w:r w:rsidRPr="006A6B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пирамидку»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(подбежать к обручу, надеть кольцо на пирамидку и вернуться на место)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ловкий»</w:t>
      </w:r>
    </w:p>
    <w:p w:rsidR="00490B95" w:rsidRPr="006A6B53" w:rsidRDefault="00490B95" w:rsidP="00490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(пролезть в обруч, перепрыгнуть через брусочки, добежать до кегли и вернуться на место)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«Валенки скороходы»</w:t>
      </w:r>
    </w:p>
    <w:p w:rsidR="00490B95" w:rsidRPr="006A6B53" w:rsidRDefault="00490B95" w:rsidP="00490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(надеть валенки, добежать до кегли, снять валенки и передать другому участнику)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«Ловкий хоккеист»</w:t>
      </w:r>
    </w:p>
    <w:p w:rsidR="00490B95" w:rsidRPr="006A6B53" w:rsidRDefault="00490B95" w:rsidP="00490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(гимнастической палкой вести мяч до ворот, забить гол, бежать назад и передать палку другому игроку)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очень долго вы </w:t>
      </w:r>
      <w:r w:rsidRPr="006A6B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играли и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наверное, устали, а сейчас все отдыхайте и загадки отгадайте.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столько загадок знаю….</w:t>
      </w:r>
    </w:p>
    <w:p w:rsidR="00490B95" w:rsidRPr="006A6B53" w:rsidRDefault="00490B95" w:rsidP="00490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я загадаю?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 можно.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90B95" w:rsidRPr="006A6B53" w:rsidRDefault="00490B95" w:rsidP="00490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осени пришла.</w:t>
      </w:r>
    </w:p>
    <w:p w:rsidR="00490B95" w:rsidRPr="006A6B53" w:rsidRDefault="00490B95" w:rsidP="00490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сугробы намела.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</w:p>
    <w:p w:rsidR="00490B95" w:rsidRPr="006A6B53" w:rsidRDefault="00490B95" w:rsidP="00490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Бел, да не сахар,</w:t>
      </w:r>
    </w:p>
    <w:p w:rsidR="00490B95" w:rsidRPr="006A6B53" w:rsidRDefault="00490B95" w:rsidP="00490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ног, а идёт.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(Снег)</w:t>
      </w:r>
    </w:p>
    <w:p w:rsidR="00490B95" w:rsidRPr="006A6B53" w:rsidRDefault="00490B95" w:rsidP="00490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Старый шутник</w:t>
      </w:r>
    </w:p>
    <w:p w:rsidR="00490B95" w:rsidRPr="006A6B53" w:rsidRDefault="00490B95" w:rsidP="00490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стоять не велит,</w:t>
      </w:r>
    </w:p>
    <w:p w:rsidR="00490B95" w:rsidRPr="006A6B53" w:rsidRDefault="00490B95" w:rsidP="00490B9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нос домой тянет.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(Мороз)</w:t>
      </w:r>
    </w:p>
    <w:p w:rsidR="00490B95" w:rsidRPr="006A6B53" w:rsidRDefault="000228C0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490B95"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</w:t>
      </w:r>
      <w:proofErr w:type="gramStart"/>
      <w:r w:rsidR="00490B95"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</w:t>
      </w:r>
      <w:proofErr w:type="gramEnd"/>
      <w:r w:rsidR="00490B95"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</w:t>
      </w:r>
      <w:r w:rsidR="00490B95"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490B95"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90B95"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у нашего Мороза»</w:t>
      </w:r>
      <w:r w:rsidR="00490B95"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90B95"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вместе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 Бабой-Ягой </w:t>
      </w:r>
      <w:r w:rsidR="00490B95"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танцуют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я </w:t>
      </w:r>
      <w:r w:rsidRPr="006A6B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заигралась с вами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меня кощей дома ждет. Пойду, расскажу е</w:t>
      </w:r>
      <w:r w:rsidR="000228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 какие вы озорные, да веселые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A6B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(убегает)</w:t>
      </w:r>
      <w:r w:rsidR="000228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90B95" w:rsidRPr="006A6B53" w:rsidRDefault="00490B95" w:rsidP="00490B9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нам пора прощаться, снова в </w:t>
      </w:r>
      <w:r w:rsidRPr="006A6B5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возвращаться</w:t>
      </w:r>
      <w:r w:rsidRPr="006A6B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 новых встреч.</w:t>
      </w:r>
    </w:p>
    <w:p w:rsidR="00997715" w:rsidRPr="006A6B53" w:rsidRDefault="00DC4ACD" w:rsidP="00490B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997715" w:rsidRPr="006A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01"/>
    <w:rsid w:val="0002241B"/>
    <w:rsid w:val="000228C0"/>
    <w:rsid w:val="000B7949"/>
    <w:rsid w:val="002F1B47"/>
    <w:rsid w:val="00490B95"/>
    <w:rsid w:val="006A6B53"/>
    <w:rsid w:val="00717501"/>
    <w:rsid w:val="00C75C9C"/>
    <w:rsid w:val="00D04D95"/>
    <w:rsid w:val="00DC4ACD"/>
    <w:rsid w:val="00F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1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4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1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3B52-51AE-4D8F-A309-6178F475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Sad2019</dc:creator>
  <cp:keywords/>
  <dc:description/>
  <cp:lastModifiedBy>Sad2019</cp:lastModifiedBy>
  <cp:revision>7</cp:revision>
  <dcterms:created xsi:type="dcterms:W3CDTF">2020-12-18T05:02:00Z</dcterms:created>
  <dcterms:modified xsi:type="dcterms:W3CDTF">2020-12-22T05:04:00Z</dcterms:modified>
</cp:coreProperties>
</file>